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A3F1" w14:textId="443178B5" w:rsidR="00E4438A" w:rsidRPr="00583DDE" w:rsidRDefault="00E4438A" w:rsidP="00E4438A">
      <w:pPr>
        <w:rPr>
          <w:b/>
          <w:bCs/>
          <w:sz w:val="28"/>
          <w:szCs w:val="28"/>
        </w:rPr>
      </w:pPr>
      <w:r w:rsidRPr="00583DDE">
        <w:rPr>
          <w:b/>
          <w:bCs/>
          <w:sz w:val="28"/>
          <w:szCs w:val="28"/>
        </w:rPr>
        <w:t xml:space="preserve">Protokoll vid styrelsemöte i Gärdsmarks Byaförening den </w:t>
      </w:r>
      <w:r w:rsidR="00C732EE">
        <w:rPr>
          <w:b/>
          <w:bCs/>
          <w:sz w:val="28"/>
          <w:szCs w:val="28"/>
        </w:rPr>
        <w:t>15 juni</w:t>
      </w:r>
      <w:r w:rsidR="0042790E">
        <w:rPr>
          <w:b/>
          <w:bCs/>
          <w:sz w:val="28"/>
          <w:szCs w:val="28"/>
        </w:rPr>
        <w:t xml:space="preserve"> </w:t>
      </w:r>
      <w:r w:rsidR="0042790E" w:rsidRPr="00583DDE">
        <w:rPr>
          <w:b/>
          <w:bCs/>
          <w:sz w:val="28"/>
          <w:szCs w:val="28"/>
        </w:rPr>
        <w:t>2026</w:t>
      </w:r>
    </w:p>
    <w:p w14:paraId="1A9B4B51" w14:textId="77777777" w:rsidR="00E4438A" w:rsidRDefault="00E4438A" w:rsidP="00E4438A">
      <w:r>
        <w:t>Plats: Byagården</w:t>
      </w:r>
    </w:p>
    <w:p w14:paraId="203DD1FB" w14:textId="6AB9777D" w:rsidR="00E4438A" w:rsidRDefault="00E4438A" w:rsidP="00E4438A">
      <w:r>
        <w:t>Närvarande: Mats Wahlberg, Jan Sundbom, Pontus Appelblad, Elin Wallman, Kenth Larsson, Mikael Björk</w:t>
      </w:r>
      <w:r w:rsidR="001246F3">
        <w:t xml:space="preserve">, </w:t>
      </w:r>
      <w:r w:rsidR="00C732EE">
        <w:t>C</w:t>
      </w:r>
      <w:r w:rsidR="00340F3E">
        <w:t>h</w:t>
      </w:r>
      <w:r w:rsidR="00C732EE">
        <w:t>ristian Lindberg</w:t>
      </w:r>
    </w:p>
    <w:p w14:paraId="52A09BA2" w14:textId="3C7F9A64" w:rsidR="0042790E" w:rsidRDefault="0042790E" w:rsidP="00E4438A">
      <w:r>
        <w:t xml:space="preserve">Frånvarande: </w:t>
      </w:r>
      <w:r w:rsidR="00340F3E">
        <w:t>-</w:t>
      </w:r>
    </w:p>
    <w:p w14:paraId="41B256A4" w14:textId="77777777" w:rsidR="00704DF5" w:rsidRDefault="00704DF5" w:rsidP="00E4438A"/>
    <w:p w14:paraId="265BDB8E" w14:textId="012C9DBF" w:rsidR="00E4438A" w:rsidRPr="00A2157D" w:rsidRDefault="00E4438A" w:rsidP="00E4438A">
      <w:pPr>
        <w:rPr>
          <w:b/>
          <w:bCs/>
        </w:rPr>
      </w:pPr>
      <w:r w:rsidRPr="00A2157D">
        <w:rPr>
          <w:b/>
          <w:bCs/>
        </w:rPr>
        <w:t>1. Föregående protokoll</w:t>
      </w:r>
      <w:r w:rsidR="00A86FA1" w:rsidRPr="00A2157D">
        <w:rPr>
          <w:b/>
          <w:bCs/>
        </w:rPr>
        <w:t>.</w:t>
      </w:r>
    </w:p>
    <w:p w14:paraId="1A38DFDE" w14:textId="752A79CD" w:rsidR="00A86FA1" w:rsidRDefault="00A86FA1" w:rsidP="00E4438A">
      <w:r>
        <w:t>• Föregående protokoll godkändes</w:t>
      </w:r>
    </w:p>
    <w:p w14:paraId="6E38FB9C" w14:textId="77777777" w:rsidR="00704DF5" w:rsidRDefault="00704DF5" w:rsidP="00E4438A"/>
    <w:p w14:paraId="2D029407" w14:textId="77777777" w:rsidR="00E4438A" w:rsidRPr="00A2157D" w:rsidRDefault="00E4438A" w:rsidP="00E4438A">
      <w:pPr>
        <w:rPr>
          <w:b/>
          <w:bCs/>
        </w:rPr>
      </w:pPr>
      <w:r w:rsidRPr="00A2157D">
        <w:rPr>
          <w:b/>
          <w:bCs/>
        </w:rPr>
        <w:t xml:space="preserve">2. Ekonomi.  </w:t>
      </w:r>
    </w:p>
    <w:p w14:paraId="59867809" w14:textId="4F3D51D1" w:rsidR="00A86FA1" w:rsidRDefault="00821CC9" w:rsidP="00E4438A">
      <w:r>
        <w:t>2.1</w:t>
      </w:r>
      <w:r w:rsidR="00A86FA1">
        <w:t xml:space="preserve"> Det finns </w:t>
      </w:r>
      <w:r w:rsidR="00C13050">
        <w:t xml:space="preserve">111 521,60kr i dagsläget i kassan. </w:t>
      </w:r>
      <w:r w:rsidR="00557DBB">
        <w:t xml:space="preserve">Netto intäkten för fordonsträffen blev ca 13 700kr. </w:t>
      </w:r>
      <w:r w:rsidR="00B057A6">
        <w:t xml:space="preserve"> </w:t>
      </w:r>
    </w:p>
    <w:p w14:paraId="208359D7" w14:textId="29EE21CC" w:rsidR="00E4438A" w:rsidRDefault="00821CC9" w:rsidP="00E4438A">
      <w:r>
        <w:t xml:space="preserve">2.2 </w:t>
      </w:r>
      <w:r w:rsidR="007666C3">
        <w:t xml:space="preserve">Det är i nuläget </w:t>
      </w:r>
      <w:r w:rsidR="00D460AD">
        <w:t xml:space="preserve">44 betalande medlemmar. Förra året var det 58st så det bör tillkomma ett </w:t>
      </w:r>
      <w:r w:rsidR="00E12661">
        <w:t>par till i alla fall.</w:t>
      </w:r>
      <w:r w:rsidR="00D460AD">
        <w:t xml:space="preserve"> </w:t>
      </w:r>
    </w:p>
    <w:p w14:paraId="27845365" w14:textId="0A6F4275" w:rsidR="00983319" w:rsidRDefault="00983319" w:rsidP="00E4438A">
      <w:r>
        <w:t xml:space="preserve">2.3 Frågan kom upp hur vi ska hantera abonnemanget på Halebop då det idag står </w:t>
      </w:r>
      <w:r w:rsidR="00146020">
        <w:t>på Mats då det är en fördel ekonomiskt om man inte har abonnemanget på fören</w:t>
      </w:r>
      <w:r w:rsidR="00444BC3">
        <w:t xml:space="preserve">ingen. Vi undersöker vad det skulle innebära att </w:t>
      </w:r>
      <w:r w:rsidR="0070451E">
        <w:t>ha det på föreningen och tar beslut under hösten.</w:t>
      </w:r>
    </w:p>
    <w:p w14:paraId="7821E26F" w14:textId="18D92412" w:rsidR="001830BD" w:rsidRDefault="001830BD" w:rsidP="001830BD">
      <w:pPr>
        <w:rPr>
          <w:b/>
          <w:bCs/>
        </w:rPr>
      </w:pPr>
      <w:r>
        <w:rPr>
          <w:b/>
          <w:bCs/>
        </w:rPr>
        <w:t>3</w:t>
      </w:r>
      <w:r w:rsidRPr="00A2157D">
        <w:rPr>
          <w:b/>
          <w:bCs/>
        </w:rPr>
        <w:t xml:space="preserve">. </w:t>
      </w:r>
      <w:r w:rsidR="009B4C78" w:rsidRPr="009B4C78">
        <w:rPr>
          <w:b/>
          <w:bCs/>
        </w:rPr>
        <w:t>Lantbruksriksdagen</w:t>
      </w:r>
      <w:r w:rsidR="009B4C78">
        <w:rPr>
          <w:b/>
          <w:bCs/>
        </w:rPr>
        <w:t>.</w:t>
      </w:r>
    </w:p>
    <w:p w14:paraId="68E25B7E" w14:textId="5A6CCDEB" w:rsidR="001830BD" w:rsidRPr="00075E9E" w:rsidRDefault="00340118" w:rsidP="001830BD">
      <w:r w:rsidRPr="00340118">
        <w:t>3</w:t>
      </w:r>
      <w:r w:rsidR="001830BD" w:rsidRPr="00340118">
        <w:t>.1</w:t>
      </w:r>
      <w:r w:rsidR="001830BD">
        <w:rPr>
          <w:b/>
          <w:bCs/>
        </w:rPr>
        <w:t xml:space="preserve"> </w:t>
      </w:r>
      <w:r w:rsidR="001830BD" w:rsidRPr="00075E9E">
        <w:t>Rapport från Lant</w:t>
      </w:r>
      <w:r w:rsidR="00075E9E">
        <w:t>b</w:t>
      </w:r>
      <w:r w:rsidR="001830BD" w:rsidRPr="00075E9E">
        <w:t xml:space="preserve">ruksriksdagen. </w:t>
      </w:r>
      <w:r w:rsidR="00075E9E" w:rsidRPr="00075E9E">
        <w:t>Det presenterades</w:t>
      </w:r>
      <w:r w:rsidR="00075E9E">
        <w:rPr>
          <w:b/>
          <w:bCs/>
        </w:rPr>
        <w:t xml:space="preserve"> </w:t>
      </w:r>
      <w:r w:rsidR="00075E9E">
        <w:t xml:space="preserve">förslag på att använda </w:t>
      </w:r>
      <w:r w:rsidR="00D57460">
        <w:t xml:space="preserve">Eko banken om behov skulle uppstå för föreningen att låna pengar. </w:t>
      </w:r>
    </w:p>
    <w:p w14:paraId="3D07E943" w14:textId="77777777" w:rsidR="00704DF5" w:rsidRDefault="00704DF5" w:rsidP="00E4438A"/>
    <w:p w14:paraId="11CDB68B" w14:textId="6664FDE7" w:rsidR="00E4438A" w:rsidRPr="00A2157D" w:rsidRDefault="00340118" w:rsidP="00E4438A">
      <w:pPr>
        <w:rPr>
          <w:b/>
          <w:bCs/>
        </w:rPr>
      </w:pPr>
      <w:r>
        <w:rPr>
          <w:b/>
          <w:bCs/>
        </w:rPr>
        <w:t>4</w:t>
      </w:r>
      <w:r w:rsidR="00E4438A" w:rsidRPr="00A2157D">
        <w:rPr>
          <w:b/>
          <w:bCs/>
        </w:rPr>
        <w:t>.</w:t>
      </w:r>
      <w:r w:rsidR="008074E5" w:rsidRPr="00A2157D">
        <w:rPr>
          <w:b/>
          <w:bCs/>
        </w:rPr>
        <w:t xml:space="preserve"> Funderingar</w:t>
      </w:r>
    </w:p>
    <w:p w14:paraId="36D12179" w14:textId="55A01D7F" w:rsidR="00342A7C" w:rsidRDefault="00EF516D" w:rsidP="00E4438A">
      <w:r>
        <w:t>4.1</w:t>
      </w:r>
      <w:r w:rsidR="00342A7C">
        <w:t xml:space="preserve"> </w:t>
      </w:r>
      <w:r>
        <w:t>Det verkar vara ett sva</w:t>
      </w:r>
      <w:r w:rsidR="00BE6B4A">
        <w:t>l</w:t>
      </w:r>
      <w:r>
        <w:t xml:space="preserve">t intresse för gemensam </w:t>
      </w:r>
      <w:r w:rsidR="00C93A09">
        <w:t>arbetsdag för att bekämpa invasiva växter i byn</w:t>
      </w:r>
      <w:r w:rsidR="00356BEF">
        <w:t>, men Kim och Kenneth E är intresserade. Det beslutades om att göra en insats 23/6 18:30 där vi träffas lä</w:t>
      </w:r>
      <w:r w:rsidR="00002152">
        <w:t>ngst uppe i dalabacken.</w:t>
      </w:r>
    </w:p>
    <w:p w14:paraId="1BE09EEE" w14:textId="467031EB" w:rsidR="00E4438A" w:rsidRDefault="00D0560C" w:rsidP="00E4438A">
      <w:r>
        <w:t>4</w:t>
      </w:r>
      <w:r w:rsidR="00CF7F7F">
        <w:t>.</w:t>
      </w:r>
      <w:r w:rsidR="0077418D">
        <w:t>2</w:t>
      </w:r>
      <w:r w:rsidR="00CF7F7F">
        <w:t xml:space="preserve"> </w:t>
      </w:r>
      <w:r w:rsidR="000F4BBD">
        <w:t xml:space="preserve">Jan </w:t>
      </w:r>
      <w:r w:rsidR="0050204B">
        <w:t>har kontak</w:t>
      </w:r>
      <w:r w:rsidR="0093263A">
        <w:t>tat markägaren till badplatsen</w:t>
      </w:r>
      <w:r w:rsidR="00D4590C">
        <w:t xml:space="preserve"> och väntar nu på återkoppling.</w:t>
      </w:r>
      <w:r w:rsidR="00857DB9">
        <w:t xml:space="preserve"> Jan har inte fått någon återkoppling än tyvärr så vi får invänta svar innan vi kan agera på något sätt.</w:t>
      </w:r>
    </w:p>
    <w:p w14:paraId="47ABD0A8" w14:textId="28CE8CAB" w:rsidR="00E4438A" w:rsidRDefault="00D0560C" w:rsidP="00E4438A">
      <w:r>
        <w:t>4</w:t>
      </w:r>
      <w:r w:rsidR="00E4438A">
        <w:t>.</w:t>
      </w:r>
      <w:r w:rsidR="00A24F12">
        <w:t xml:space="preserve">3 </w:t>
      </w:r>
      <w:r>
        <w:t xml:space="preserve">Den nya lekytan </w:t>
      </w:r>
      <w:r w:rsidR="00F16204">
        <w:t>för barnen har blivit en smärre succé och används en hel del</w:t>
      </w:r>
      <w:r w:rsidR="00836B3A">
        <w:t xml:space="preserve">. Christer har underdel till en gungbräda och en ”fjäder gunghäst” om det skulle finnas intresse att </w:t>
      </w:r>
      <w:r w:rsidR="00E31C77">
        <w:t>ha dessa vid lekytan. Men de måste grävas upp och frakta</w:t>
      </w:r>
      <w:r w:rsidR="002E7D11">
        <w:t xml:space="preserve">s upp till byagården. </w:t>
      </w:r>
    </w:p>
    <w:p w14:paraId="27DAC4DD" w14:textId="10FD1D9E" w:rsidR="002E7D11" w:rsidRDefault="00F60BD1" w:rsidP="00E4438A">
      <w:r>
        <w:lastRenderedPageBreak/>
        <w:t>4.4 Det är inköpt en del begagnade leksaker till lekytan och ”kiosken”</w:t>
      </w:r>
      <w:r w:rsidR="00CF1104">
        <w:t>. Frågan kom upp om vi skulle flytta grill ringen till en mer lämplig plats och ev. införskaffa några bänkar som man kan ställa runt ringen</w:t>
      </w:r>
      <w:r w:rsidR="00F57E8C">
        <w:t xml:space="preserve"> samt köpa någon vädertålig låda för leksaker om vi får tillåtelse att använda badplatsen.</w:t>
      </w:r>
    </w:p>
    <w:p w14:paraId="44269F81" w14:textId="2568F224" w:rsidR="00281225" w:rsidRDefault="00281225" w:rsidP="00E4438A">
      <w:r>
        <w:t xml:space="preserve">4.5 </w:t>
      </w:r>
      <w:r w:rsidR="00A86257">
        <w:t xml:space="preserve">Angående akustikproblemen i stora salen så var det </w:t>
      </w:r>
      <w:r w:rsidR="004F30FA">
        <w:t>inte positivt till att hänga upp mattor på väggarna för att minska problemen. Men nu är skruvar inköpta så vi kan prova sätta fast ljudplattorna under borden för att se om de kan hjälpa något.</w:t>
      </w:r>
    </w:p>
    <w:p w14:paraId="5417E863" w14:textId="187E7B59" w:rsidR="00852A47" w:rsidRDefault="00852A47" w:rsidP="00E4438A">
      <w:r>
        <w:t xml:space="preserve">4.6 Det </w:t>
      </w:r>
      <w:r w:rsidR="000C2F98">
        <w:t>finns ett tillfälle att köpa in en begagnad mjukglassmaskin till ett bra pris</w:t>
      </w:r>
      <w:r w:rsidR="00ED3343">
        <w:t>. Vi kom överens om att undersöka skick på den och ev. köpa med då det nog skulle vara uppskattat.</w:t>
      </w:r>
    </w:p>
    <w:p w14:paraId="5EEF9A31" w14:textId="1ACF20B9" w:rsidR="001825CB" w:rsidRDefault="001825CB" w:rsidP="00E4438A">
      <w:r>
        <w:t xml:space="preserve">4.7 Det kan finns bidrag till att använda byagården </w:t>
      </w:r>
      <w:r w:rsidR="00655AB7">
        <w:t xml:space="preserve">om en kris i samhället skulle uppstå med längre strömavbrott </w:t>
      </w:r>
      <w:r w:rsidR="00450E1D">
        <w:t>så kan man bygga in någon lösning så att ström och värme kan finns tillgänglig i byagården. Någonting vi kan fundera på framöver.</w:t>
      </w:r>
    </w:p>
    <w:p w14:paraId="4D2B5E6D" w14:textId="77777777" w:rsidR="00704DF5" w:rsidRDefault="00704DF5" w:rsidP="00E4438A"/>
    <w:p w14:paraId="18E9E752" w14:textId="02587869" w:rsidR="00E4438A" w:rsidRPr="00A2157D" w:rsidRDefault="001825CB" w:rsidP="00E4438A">
      <w:pPr>
        <w:rPr>
          <w:b/>
          <w:bCs/>
        </w:rPr>
      </w:pPr>
      <w:r>
        <w:rPr>
          <w:b/>
          <w:bCs/>
        </w:rPr>
        <w:t>5</w:t>
      </w:r>
      <w:r w:rsidR="00E4438A" w:rsidRPr="00A2157D">
        <w:rPr>
          <w:b/>
          <w:bCs/>
        </w:rPr>
        <w:t xml:space="preserve">. Skötsel av hus och område </w:t>
      </w:r>
    </w:p>
    <w:p w14:paraId="5A11D7D9" w14:textId="77777777" w:rsidR="001825CB" w:rsidRDefault="001825CB" w:rsidP="00E4438A"/>
    <w:p w14:paraId="4454230F" w14:textId="69005159" w:rsidR="00E4438A" w:rsidRDefault="00450E1D" w:rsidP="00E4438A">
      <w:r>
        <w:t>5.1</w:t>
      </w:r>
      <w:r w:rsidR="008B0DFE">
        <w:t xml:space="preserve"> Påminnelse </w:t>
      </w:r>
      <w:r w:rsidR="00B12D9A">
        <w:t>om månadsansvariga framöver.</w:t>
      </w:r>
      <w:r w:rsidR="00E4438A">
        <w:t xml:space="preserve"> </w:t>
      </w:r>
    </w:p>
    <w:p w14:paraId="54C27C68" w14:textId="7DDFA812" w:rsidR="0081127E" w:rsidRDefault="0081127E" w:rsidP="00E4438A">
      <w:r>
        <w:t>Juni: Mikael B</w:t>
      </w:r>
    </w:p>
    <w:p w14:paraId="11C067C5" w14:textId="6EF48407" w:rsidR="0081127E" w:rsidRPr="00C732EE" w:rsidRDefault="00027473" w:rsidP="00E4438A">
      <w:pPr>
        <w:rPr>
          <w:lang w:val="en-GB"/>
        </w:rPr>
      </w:pPr>
      <w:r w:rsidRPr="00C732EE">
        <w:rPr>
          <w:lang w:val="en-GB"/>
        </w:rPr>
        <w:t>Juli: Pontus A</w:t>
      </w:r>
    </w:p>
    <w:p w14:paraId="23A99AA7" w14:textId="02A6CB14" w:rsidR="00027473" w:rsidRPr="008404A8" w:rsidRDefault="00027473" w:rsidP="00E4438A">
      <w:pPr>
        <w:rPr>
          <w:lang w:val="en-GB"/>
        </w:rPr>
      </w:pPr>
      <w:r w:rsidRPr="008404A8">
        <w:rPr>
          <w:lang w:val="en-GB"/>
        </w:rPr>
        <w:t>Augusti: Elin W</w:t>
      </w:r>
    </w:p>
    <w:p w14:paraId="1ADD4E44" w14:textId="2253E074" w:rsidR="0081127E" w:rsidRPr="00C732EE" w:rsidRDefault="00027473" w:rsidP="00E4438A">
      <w:r w:rsidRPr="00C732EE">
        <w:t xml:space="preserve">September: </w:t>
      </w:r>
      <w:r w:rsidR="00C72A96">
        <w:t>Christian L</w:t>
      </w:r>
    </w:p>
    <w:p w14:paraId="71DC16DB" w14:textId="77777777" w:rsidR="00704DF5" w:rsidRDefault="00704DF5" w:rsidP="00E4438A"/>
    <w:p w14:paraId="1CC283C9" w14:textId="3C39AE15" w:rsidR="00AE190B" w:rsidRPr="00A2157D" w:rsidRDefault="00BC1F45" w:rsidP="00301EC0">
      <w:pPr>
        <w:rPr>
          <w:b/>
          <w:bCs/>
        </w:rPr>
      </w:pPr>
      <w:r>
        <w:rPr>
          <w:b/>
          <w:bCs/>
        </w:rPr>
        <w:t>6</w:t>
      </w:r>
      <w:r w:rsidR="00E4438A" w:rsidRPr="00A2157D">
        <w:rPr>
          <w:b/>
          <w:bCs/>
        </w:rPr>
        <w:t>.</w:t>
      </w:r>
      <w:r w:rsidR="005F6DCB" w:rsidRPr="00A2157D">
        <w:rPr>
          <w:b/>
          <w:bCs/>
        </w:rPr>
        <w:t xml:space="preserve"> Vårens och sommarens aktiviteter.</w:t>
      </w:r>
    </w:p>
    <w:p w14:paraId="457C25D7" w14:textId="7DC28626" w:rsidR="00E4438A" w:rsidRDefault="00E80D43" w:rsidP="00E4438A">
      <w:r>
        <w:t xml:space="preserve">6.1 Finns det något intresse för en byaloppis i år? </w:t>
      </w:r>
      <w:r w:rsidR="00FE6726">
        <w:t xml:space="preserve">Om någon vill ta på sig att ordna detta är det ok men kommer inte bli av under </w:t>
      </w:r>
      <w:r w:rsidR="00C92B13">
        <w:t>styrelsens</w:t>
      </w:r>
      <w:r w:rsidR="00FE6726">
        <w:t xml:space="preserve"> ”flagg”</w:t>
      </w:r>
    </w:p>
    <w:p w14:paraId="2AA3E25F" w14:textId="30CBF113" w:rsidR="00F4246F" w:rsidRDefault="00FE6726" w:rsidP="00E4438A">
      <w:r>
        <w:t>6</w:t>
      </w:r>
      <w:r w:rsidR="00F4246F">
        <w:t>.2</w:t>
      </w:r>
      <w:r w:rsidR="006319A2">
        <w:t xml:space="preserve"> </w:t>
      </w:r>
      <w:r w:rsidR="00C92B13">
        <w:t xml:space="preserve">Återfalls knuttarna har hört av sig och är intresserade av </w:t>
      </w:r>
      <w:r w:rsidR="0093327C">
        <w:t xml:space="preserve">att komma </w:t>
      </w:r>
      <w:r w:rsidR="00D32724">
        <w:t>29:e juni. Jan ställer upp och kommer vara på plats för att styra upp så det finns kaffe och mackor kommer ordnas till knuttarna. De kommer anlända ca: 18:30</w:t>
      </w:r>
    </w:p>
    <w:p w14:paraId="5D08CA8D" w14:textId="04CB433F" w:rsidR="00B32B73" w:rsidRDefault="004E7D7F" w:rsidP="00E4438A">
      <w:r>
        <w:t>6</w:t>
      </w:r>
      <w:r w:rsidR="00B32B73">
        <w:t xml:space="preserve">.3 </w:t>
      </w:r>
      <w:r>
        <w:t xml:space="preserve">Ska vi testa att köra en ”stugsista” i </w:t>
      </w:r>
      <w:r w:rsidR="004F5836">
        <w:t>höst? Ev. att kombinera om d</w:t>
      </w:r>
      <w:r w:rsidR="0014586B">
        <w:t xml:space="preserve">et kommer anordnas ”Träskgäddan” i år? </w:t>
      </w:r>
      <w:r w:rsidR="003D2A17">
        <w:t xml:space="preserve">Ska man sikta på </w:t>
      </w:r>
      <w:r w:rsidR="001C7728">
        <w:t xml:space="preserve">28/8 i så fall? </w:t>
      </w:r>
      <w:r w:rsidR="0014586B">
        <w:t>Vi funderar till nästa möte</w:t>
      </w:r>
      <w:r w:rsidR="001C7728">
        <w:t>.</w:t>
      </w:r>
    </w:p>
    <w:p w14:paraId="70536290" w14:textId="77777777" w:rsidR="003D2A17" w:rsidRDefault="003D2A17" w:rsidP="00E4438A">
      <w:pPr>
        <w:rPr>
          <w:b/>
          <w:bCs/>
        </w:rPr>
      </w:pPr>
    </w:p>
    <w:p w14:paraId="738C3CF6" w14:textId="77777777" w:rsidR="003D2A17" w:rsidRDefault="003D2A17" w:rsidP="00E4438A">
      <w:pPr>
        <w:rPr>
          <w:b/>
          <w:bCs/>
        </w:rPr>
      </w:pPr>
    </w:p>
    <w:p w14:paraId="4BFDE603" w14:textId="49F9144A" w:rsidR="00E4438A" w:rsidRDefault="003627C3" w:rsidP="00E4438A">
      <w:pPr>
        <w:rPr>
          <w:b/>
          <w:bCs/>
        </w:rPr>
      </w:pPr>
      <w:r>
        <w:rPr>
          <w:b/>
          <w:bCs/>
        </w:rPr>
        <w:lastRenderedPageBreak/>
        <w:t>7</w:t>
      </w:r>
      <w:r w:rsidR="00E4438A" w:rsidRPr="00DD224D">
        <w:rPr>
          <w:b/>
          <w:bCs/>
        </w:rPr>
        <w:t xml:space="preserve">. Övriga frågor </w:t>
      </w:r>
    </w:p>
    <w:p w14:paraId="31880FC3" w14:textId="368E8CC5" w:rsidR="00DD224D" w:rsidRPr="00984C03" w:rsidRDefault="003627C3" w:rsidP="00E4438A">
      <w:r>
        <w:t>7</w:t>
      </w:r>
      <w:r w:rsidR="00984C03">
        <w:t xml:space="preserve">.1 </w:t>
      </w:r>
      <w:r>
        <w:t>D</w:t>
      </w:r>
      <w:r w:rsidR="00DE6493">
        <w:t>a</w:t>
      </w:r>
      <w:r>
        <w:t>msugarmunstycket är trasigt i vävstug</w:t>
      </w:r>
      <w:r w:rsidR="00DE6493">
        <w:t>a</w:t>
      </w:r>
      <w:r>
        <w:t xml:space="preserve">n </w:t>
      </w:r>
      <w:r w:rsidR="00DE6493">
        <w:t>och behöver bytas ut. Om ingen har något över hemma så får vi köpa in ett nytt.</w:t>
      </w:r>
    </w:p>
    <w:p w14:paraId="455CE55E" w14:textId="671F0719" w:rsidR="00A90AFB" w:rsidRPr="00A90AFB" w:rsidRDefault="003D2A17" w:rsidP="00E4438A">
      <w:pPr>
        <w:rPr>
          <w:b/>
          <w:bCs/>
        </w:rPr>
      </w:pPr>
      <w:r>
        <w:rPr>
          <w:b/>
          <w:bCs/>
        </w:rPr>
        <w:t>8</w:t>
      </w:r>
      <w:r w:rsidR="00E4438A" w:rsidRPr="00A90AFB">
        <w:rPr>
          <w:b/>
          <w:bCs/>
        </w:rPr>
        <w:t>. Nästa möte</w:t>
      </w:r>
      <w:r w:rsidR="00A90AFB" w:rsidRPr="00A90AFB">
        <w:rPr>
          <w:b/>
          <w:bCs/>
        </w:rPr>
        <w:t xml:space="preserve"> </w:t>
      </w:r>
    </w:p>
    <w:p w14:paraId="006640A9" w14:textId="742D3927" w:rsidR="00AE190B" w:rsidRDefault="00AE190B" w:rsidP="00E4438A">
      <w:r>
        <w:t xml:space="preserve">• Nästa möte blir </w:t>
      </w:r>
      <w:r w:rsidR="003D2A17">
        <w:t>10 augusti 19:00</w:t>
      </w:r>
    </w:p>
    <w:p w14:paraId="7190BD30" w14:textId="77777777" w:rsidR="002529DC" w:rsidRDefault="002529DC" w:rsidP="00E4438A"/>
    <w:p w14:paraId="13FCE75C" w14:textId="77777777" w:rsidR="007943CB" w:rsidRDefault="007943CB" w:rsidP="007943CB">
      <w:pPr>
        <w:pStyle w:val="Liststycke"/>
        <w:ind w:left="644"/>
      </w:pPr>
      <w:r>
        <w:t>Vid protokollet</w:t>
      </w:r>
    </w:p>
    <w:p w14:paraId="78AF859A" w14:textId="3FF6B366" w:rsidR="002529DC" w:rsidRDefault="007943CB" w:rsidP="007943CB">
      <w:pPr>
        <w:ind w:firstLine="644"/>
      </w:pPr>
      <w:r>
        <w:t>Mikael Bj</w:t>
      </w:r>
      <w:r>
        <w:rPr>
          <w:rFonts w:hint="eastAsia"/>
        </w:rPr>
        <w:t>ö</w:t>
      </w:r>
      <w:r>
        <w:t>rk</w:t>
      </w:r>
    </w:p>
    <w:sectPr w:rsidR="002529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38A"/>
    <w:rsid w:val="00002152"/>
    <w:rsid w:val="000111C3"/>
    <w:rsid w:val="0001399E"/>
    <w:rsid w:val="00021D20"/>
    <w:rsid w:val="0002337D"/>
    <w:rsid w:val="00027473"/>
    <w:rsid w:val="00034FBC"/>
    <w:rsid w:val="0004413E"/>
    <w:rsid w:val="00075E9E"/>
    <w:rsid w:val="00092231"/>
    <w:rsid w:val="000C2F98"/>
    <w:rsid w:val="000E72C4"/>
    <w:rsid w:val="000F2EE1"/>
    <w:rsid w:val="000F4BBD"/>
    <w:rsid w:val="00112D4E"/>
    <w:rsid w:val="001246F3"/>
    <w:rsid w:val="00135706"/>
    <w:rsid w:val="0014586B"/>
    <w:rsid w:val="00146020"/>
    <w:rsid w:val="00171622"/>
    <w:rsid w:val="001825CB"/>
    <w:rsid w:val="001830BD"/>
    <w:rsid w:val="001C7728"/>
    <w:rsid w:val="001F10F5"/>
    <w:rsid w:val="001F48B4"/>
    <w:rsid w:val="00222339"/>
    <w:rsid w:val="00247FEB"/>
    <w:rsid w:val="002529DC"/>
    <w:rsid w:val="00263D20"/>
    <w:rsid w:val="00281225"/>
    <w:rsid w:val="0028286E"/>
    <w:rsid w:val="002852F2"/>
    <w:rsid w:val="00296B50"/>
    <w:rsid w:val="002A1256"/>
    <w:rsid w:val="002B3E11"/>
    <w:rsid w:val="002E7D11"/>
    <w:rsid w:val="002F1597"/>
    <w:rsid w:val="00301EC0"/>
    <w:rsid w:val="00340118"/>
    <w:rsid w:val="00340F3E"/>
    <w:rsid w:val="00342A7C"/>
    <w:rsid w:val="00356BEF"/>
    <w:rsid w:val="003627C3"/>
    <w:rsid w:val="00377C52"/>
    <w:rsid w:val="0038010A"/>
    <w:rsid w:val="00392B2D"/>
    <w:rsid w:val="00394660"/>
    <w:rsid w:val="003D2A17"/>
    <w:rsid w:val="00404F70"/>
    <w:rsid w:val="0042790E"/>
    <w:rsid w:val="004366A3"/>
    <w:rsid w:val="00444BC3"/>
    <w:rsid w:val="00450E1D"/>
    <w:rsid w:val="00481CA6"/>
    <w:rsid w:val="004E7D7F"/>
    <w:rsid w:val="004F30FA"/>
    <w:rsid w:val="004F5836"/>
    <w:rsid w:val="0050000B"/>
    <w:rsid w:val="0050204B"/>
    <w:rsid w:val="005175E2"/>
    <w:rsid w:val="0055038B"/>
    <w:rsid w:val="005507E1"/>
    <w:rsid w:val="00557DBB"/>
    <w:rsid w:val="00560DFE"/>
    <w:rsid w:val="00577049"/>
    <w:rsid w:val="00583DDE"/>
    <w:rsid w:val="00593E5F"/>
    <w:rsid w:val="005E2243"/>
    <w:rsid w:val="005F0F9E"/>
    <w:rsid w:val="005F53DD"/>
    <w:rsid w:val="005F6DCB"/>
    <w:rsid w:val="006009DC"/>
    <w:rsid w:val="006232B7"/>
    <w:rsid w:val="006319A2"/>
    <w:rsid w:val="00655AB7"/>
    <w:rsid w:val="00671BFE"/>
    <w:rsid w:val="006B57F5"/>
    <w:rsid w:val="006C3F61"/>
    <w:rsid w:val="006C73DA"/>
    <w:rsid w:val="006D58F5"/>
    <w:rsid w:val="006E2849"/>
    <w:rsid w:val="006F0800"/>
    <w:rsid w:val="0070451E"/>
    <w:rsid w:val="00704DF5"/>
    <w:rsid w:val="00745293"/>
    <w:rsid w:val="007666C3"/>
    <w:rsid w:val="0077418D"/>
    <w:rsid w:val="00791862"/>
    <w:rsid w:val="007943CB"/>
    <w:rsid w:val="008074E5"/>
    <w:rsid w:val="0081127E"/>
    <w:rsid w:val="00821CC9"/>
    <w:rsid w:val="00832EDE"/>
    <w:rsid w:val="00836B3A"/>
    <w:rsid w:val="008404A8"/>
    <w:rsid w:val="00844BC5"/>
    <w:rsid w:val="00852A47"/>
    <w:rsid w:val="00857DB9"/>
    <w:rsid w:val="00862F96"/>
    <w:rsid w:val="00867C1D"/>
    <w:rsid w:val="00874C0A"/>
    <w:rsid w:val="00886F12"/>
    <w:rsid w:val="008B0DFE"/>
    <w:rsid w:val="008E609F"/>
    <w:rsid w:val="008E7A38"/>
    <w:rsid w:val="009301AF"/>
    <w:rsid w:val="0093263A"/>
    <w:rsid w:val="00932909"/>
    <w:rsid w:val="0093327C"/>
    <w:rsid w:val="00983319"/>
    <w:rsid w:val="00984C03"/>
    <w:rsid w:val="009B4C78"/>
    <w:rsid w:val="009B7BE6"/>
    <w:rsid w:val="009D3667"/>
    <w:rsid w:val="009D3B11"/>
    <w:rsid w:val="009D77B8"/>
    <w:rsid w:val="00A00191"/>
    <w:rsid w:val="00A16507"/>
    <w:rsid w:val="00A17F26"/>
    <w:rsid w:val="00A2157D"/>
    <w:rsid w:val="00A24F12"/>
    <w:rsid w:val="00A34913"/>
    <w:rsid w:val="00A40CCF"/>
    <w:rsid w:val="00A545EF"/>
    <w:rsid w:val="00A556BC"/>
    <w:rsid w:val="00A66D50"/>
    <w:rsid w:val="00A86257"/>
    <w:rsid w:val="00A86FA1"/>
    <w:rsid w:val="00A90AFB"/>
    <w:rsid w:val="00A93955"/>
    <w:rsid w:val="00A9498F"/>
    <w:rsid w:val="00AE190B"/>
    <w:rsid w:val="00AE543C"/>
    <w:rsid w:val="00AF28FC"/>
    <w:rsid w:val="00B040B1"/>
    <w:rsid w:val="00B057A6"/>
    <w:rsid w:val="00B10A2D"/>
    <w:rsid w:val="00B12D9A"/>
    <w:rsid w:val="00B32B73"/>
    <w:rsid w:val="00B47E3B"/>
    <w:rsid w:val="00B6437F"/>
    <w:rsid w:val="00B708B5"/>
    <w:rsid w:val="00B75E21"/>
    <w:rsid w:val="00BC1F45"/>
    <w:rsid w:val="00BC79A2"/>
    <w:rsid w:val="00BD0792"/>
    <w:rsid w:val="00BD3788"/>
    <w:rsid w:val="00BE2729"/>
    <w:rsid w:val="00BE6B4A"/>
    <w:rsid w:val="00BF4CC4"/>
    <w:rsid w:val="00C12839"/>
    <w:rsid w:val="00C13050"/>
    <w:rsid w:val="00C143EC"/>
    <w:rsid w:val="00C32185"/>
    <w:rsid w:val="00C561E6"/>
    <w:rsid w:val="00C60B7B"/>
    <w:rsid w:val="00C72A96"/>
    <w:rsid w:val="00C732EE"/>
    <w:rsid w:val="00C92B13"/>
    <w:rsid w:val="00C93A09"/>
    <w:rsid w:val="00CA5BF1"/>
    <w:rsid w:val="00CF1104"/>
    <w:rsid w:val="00CF7F7F"/>
    <w:rsid w:val="00D0560C"/>
    <w:rsid w:val="00D32724"/>
    <w:rsid w:val="00D4590C"/>
    <w:rsid w:val="00D460AD"/>
    <w:rsid w:val="00D57460"/>
    <w:rsid w:val="00DA72D2"/>
    <w:rsid w:val="00DB265C"/>
    <w:rsid w:val="00DC2975"/>
    <w:rsid w:val="00DD224D"/>
    <w:rsid w:val="00DD24A3"/>
    <w:rsid w:val="00DE6493"/>
    <w:rsid w:val="00E12661"/>
    <w:rsid w:val="00E16AE9"/>
    <w:rsid w:val="00E25773"/>
    <w:rsid w:val="00E31C77"/>
    <w:rsid w:val="00E4438A"/>
    <w:rsid w:val="00E80D43"/>
    <w:rsid w:val="00E97C13"/>
    <w:rsid w:val="00EA2A5D"/>
    <w:rsid w:val="00ED3343"/>
    <w:rsid w:val="00ED44BA"/>
    <w:rsid w:val="00EF516D"/>
    <w:rsid w:val="00F003FC"/>
    <w:rsid w:val="00F124D9"/>
    <w:rsid w:val="00F12EEA"/>
    <w:rsid w:val="00F16204"/>
    <w:rsid w:val="00F36C62"/>
    <w:rsid w:val="00F40C47"/>
    <w:rsid w:val="00F4246F"/>
    <w:rsid w:val="00F57E8C"/>
    <w:rsid w:val="00F60BD1"/>
    <w:rsid w:val="00F64F3C"/>
    <w:rsid w:val="00FC2D26"/>
    <w:rsid w:val="00FD13EB"/>
    <w:rsid w:val="00FE6726"/>
    <w:rsid w:val="00FE68C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E686"/>
  <w15:chartTrackingRefBased/>
  <w15:docId w15:val="{731971BA-AAFE-48ED-8B03-21060767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E44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E44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E4438A"/>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E4438A"/>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E4438A"/>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E4438A"/>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E4438A"/>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E4438A"/>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E4438A"/>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E4438A"/>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E4438A"/>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E4438A"/>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E4438A"/>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E4438A"/>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E4438A"/>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E4438A"/>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E4438A"/>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E4438A"/>
    <w:rPr>
      <w:rFonts w:eastAsiaTheme="majorEastAsia" w:cstheme="majorBidi"/>
      <w:color w:val="272727" w:themeColor="text1" w:themeTint="D8"/>
    </w:rPr>
  </w:style>
  <w:style w:type="paragraph" w:styleId="Rubrik">
    <w:name w:val="Title"/>
    <w:basedOn w:val="Normal"/>
    <w:next w:val="Normal"/>
    <w:link w:val="RubrikChar"/>
    <w:uiPriority w:val="10"/>
    <w:qFormat/>
    <w:rsid w:val="00E44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E4438A"/>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E4438A"/>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E4438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4438A"/>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E4438A"/>
    <w:rPr>
      <w:i/>
      <w:iCs/>
      <w:color w:val="404040" w:themeColor="text1" w:themeTint="BF"/>
    </w:rPr>
  </w:style>
  <w:style w:type="paragraph" w:styleId="Liststycke">
    <w:name w:val="List Paragraph"/>
    <w:basedOn w:val="Normal"/>
    <w:uiPriority w:val="34"/>
    <w:qFormat/>
    <w:rsid w:val="00E4438A"/>
    <w:pPr>
      <w:ind w:left="720"/>
      <w:contextualSpacing/>
    </w:pPr>
  </w:style>
  <w:style w:type="character" w:styleId="Starkbetoning">
    <w:name w:val="Intense Emphasis"/>
    <w:basedOn w:val="Standardstycketeckensnitt"/>
    <w:uiPriority w:val="21"/>
    <w:qFormat/>
    <w:rsid w:val="00E4438A"/>
    <w:rPr>
      <w:i/>
      <w:iCs/>
      <w:color w:val="0F4761" w:themeColor="accent1" w:themeShade="BF"/>
    </w:rPr>
  </w:style>
  <w:style w:type="paragraph" w:styleId="Starktcitat">
    <w:name w:val="Intense Quote"/>
    <w:basedOn w:val="Normal"/>
    <w:next w:val="Normal"/>
    <w:link w:val="StarktcitatChar"/>
    <w:uiPriority w:val="30"/>
    <w:qFormat/>
    <w:rsid w:val="00E44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E4438A"/>
    <w:rPr>
      <w:i/>
      <w:iCs/>
      <w:color w:val="0F4761" w:themeColor="accent1" w:themeShade="BF"/>
    </w:rPr>
  </w:style>
  <w:style w:type="character" w:styleId="Starkreferens">
    <w:name w:val="Intense Reference"/>
    <w:basedOn w:val="Standardstycketeckensnitt"/>
    <w:uiPriority w:val="32"/>
    <w:qFormat/>
    <w:rsid w:val="00E443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393</TotalTime>
  <Pages>3</Pages>
  <Words>565</Words>
  <Characters>2999</Characters>
  <Application>Microsoft Office Word</Application>
  <DocSecurity>0</DocSecurity>
  <Lines>24</Lines>
  <Paragraphs>7</Paragraphs>
  <ScaleCrop>false</ScaleCrop>
  <HeadingPairs>
    <vt:vector size="2" baseType="variant">
      <vt:variant>
        <vt:lpstr>Rubrik</vt:lpstr>
      </vt:variant>
      <vt:variant>
        <vt:i4>1</vt:i4>
      </vt:variant>
    </vt:vector>
  </HeadingPairs>
  <TitlesOfParts>
    <vt:vector size="1" baseType="lpstr">
      <vt:lpstr/>
    </vt:vector>
  </TitlesOfParts>
  <Company>Holmen</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 Björk</dc:creator>
  <cp:keywords/>
  <dc:description/>
  <cp:lastModifiedBy>Mikael Björk</cp:lastModifiedBy>
  <cp:revision>188</cp:revision>
  <dcterms:created xsi:type="dcterms:W3CDTF">2026-03-14T14:05:00Z</dcterms:created>
  <dcterms:modified xsi:type="dcterms:W3CDTF">2026-06-24T12:38:00Z</dcterms:modified>
</cp:coreProperties>
</file>